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4F" w:rsidRPr="002D5C9B" w:rsidRDefault="00D9284F" w:rsidP="00D92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9284F" w:rsidRPr="002D5C9B" w:rsidRDefault="00D9284F" w:rsidP="00D92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D9284F" w:rsidRPr="002D5C9B" w:rsidRDefault="00D9284F" w:rsidP="00D92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C9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2D5C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9284F" w:rsidRPr="002D5C9B" w:rsidRDefault="00D9284F" w:rsidP="00D92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D9284F" w:rsidRPr="002D5C9B" w:rsidRDefault="00D9284F" w:rsidP="00D928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2D5C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5C9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D9284F" w:rsidRPr="002D5C9B" w:rsidRDefault="00D9284F" w:rsidP="00D928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D9284F" w:rsidRPr="002D5C9B" w:rsidRDefault="00D9284F" w:rsidP="00D928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D9284F" w:rsidRPr="005947E0" w:rsidRDefault="00D9284F" w:rsidP="00D9284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D5C9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2D5C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school1_@mail.ru</w:t>
        </w:r>
      </w:hyperlink>
    </w:p>
    <w:p w:rsidR="00D9284F" w:rsidRPr="005947E0" w:rsidRDefault="00D9284F" w:rsidP="00D9284F">
      <w:pPr>
        <w:rPr>
          <w:lang w:val="en-US"/>
        </w:rPr>
      </w:pPr>
      <w:r w:rsidRPr="005947E0">
        <w:rPr>
          <w:lang w:val="en-US"/>
        </w:rPr>
        <w:t>_____________________________________________________________________________________</w:t>
      </w: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D9284F" w:rsidTr="00D1458D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D9284F" w:rsidRPr="00A44F2B" w:rsidRDefault="00D9284F" w:rsidP="00D145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9284F" w:rsidRDefault="00D9284F" w:rsidP="00D1458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D9284F" w:rsidRPr="00A44F2B" w:rsidRDefault="00D9284F" w:rsidP="00D1458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84F" w:rsidRPr="00A44F2B" w:rsidRDefault="00D9284F" w:rsidP="00D1458D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D9284F" w:rsidRPr="00A44F2B" w:rsidRDefault="00D9284F" w:rsidP="00D1458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9284F" w:rsidRDefault="00D9284F" w:rsidP="00D1458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D9284F" w:rsidRPr="00A44F2B" w:rsidRDefault="00D9284F" w:rsidP="00D1458D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4F" w:rsidRPr="00A44F2B" w:rsidRDefault="00D9284F" w:rsidP="00D1458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D9284F" w:rsidRPr="00A44F2B" w:rsidRDefault="00D9284F" w:rsidP="00D1458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D9284F" w:rsidRPr="008C4D17" w:rsidRDefault="00D9284F" w:rsidP="00D9284F">
      <w:pPr>
        <w:spacing w:after="0"/>
        <w:jc w:val="center"/>
        <w:rPr>
          <w:b/>
        </w:rPr>
      </w:pPr>
      <w:r w:rsidRPr="008C4D17">
        <w:rPr>
          <w:b/>
        </w:rPr>
        <w:t xml:space="preserve">ДОЛЖНОСТНАЯ  ИНСТРУКЦИЯ </w:t>
      </w:r>
    </w:p>
    <w:p w:rsidR="00D9284F" w:rsidRPr="008C4D17" w:rsidRDefault="00D9284F" w:rsidP="00D9284F">
      <w:pPr>
        <w:jc w:val="center"/>
        <w:rPr>
          <w:b/>
        </w:rPr>
      </w:pPr>
      <w:r w:rsidRPr="008C4D17">
        <w:rPr>
          <w:b/>
        </w:rPr>
        <w:t xml:space="preserve">ВОДИТЕЛЯ ШКОЛЬНОГО АВТОБУСА   </w:t>
      </w:r>
    </w:p>
    <w:p w:rsidR="00D9284F" w:rsidRPr="008C4D17" w:rsidRDefault="00D9284F" w:rsidP="00D9284F">
      <w:pPr>
        <w:jc w:val="center"/>
        <w:rPr>
          <w:b/>
        </w:rPr>
      </w:pPr>
    </w:p>
    <w:p w:rsidR="00D9284F" w:rsidRPr="008C4D17" w:rsidRDefault="00D9284F" w:rsidP="00D9284F">
      <w:pPr>
        <w:rPr>
          <w:b/>
          <w:u w:val="single"/>
        </w:rPr>
      </w:pPr>
      <w:r w:rsidRPr="008C4D17">
        <w:rPr>
          <w:b/>
          <w:u w:val="single"/>
        </w:rPr>
        <w:t>1.Общие положения</w:t>
      </w:r>
    </w:p>
    <w:p w:rsidR="00D9284F" w:rsidRPr="008C4D17" w:rsidRDefault="00D9284F" w:rsidP="00D9284F">
      <w:pPr>
        <w:ind w:firstLine="709"/>
        <w:jc w:val="both"/>
      </w:pPr>
      <w:r w:rsidRPr="008C4D17">
        <w:t xml:space="preserve">1.1.Водитель школьного автобуса назначается и освобождается от должности директором школы. </w:t>
      </w:r>
    </w:p>
    <w:p w:rsidR="00D9284F" w:rsidRPr="008C4D17" w:rsidRDefault="00D9284F" w:rsidP="00D9284F">
      <w:pPr>
        <w:ind w:firstLine="709"/>
        <w:jc w:val="both"/>
      </w:pPr>
      <w:r w:rsidRPr="008C4D17">
        <w:t>1.2.Водитель школьного автобуса подчиняется непосредственно заведующему хозяйством школы.</w:t>
      </w:r>
    </w:p>
    <w:p w:rsidR="00D9284F" w:rsidRPr="008C4D17" w:rsidRDefault="00D9284F" w:rsidP="00D9284F">
      <w:pPr>
        <w:ind w:firstLine="709"/>
        <w:jc w:val="both"/>
      </w:pPr>
      <w:r w:rsidRPr="008C4D17">
        <w:t>1.3.Водитель школьного автобуса должен знать:</w:t>
      </w:r>
    </w:p>
    <w:p w:rsidR="00D9284F" w:rsidRPr="008C4D17" w:rsidRDefault="00D9284F" w:rsidP="00D9284F">
      <w:pPr>
        <w:ind w:firstLine="709"/>
        <w:jc w:val="both"/>
      </w:pPr>
      <w:r w:rsidRPr="008C4D17">
        <w:t>-правила дорожного движения, штрафные санкции за их нарушение;</w:t>
      </w:r>
    </w:p>
    <w:p w:rsidR="00D9284F" w:rsidRPr="008C4D17" w:rsidRDefault="00D9284F" w:rsidP="00D9284F">
      <w:pPr>
        <w:ind w:firstLine="709"/>
        <w:jc w:val="both"/>
      </w:pPr>
      <w:r w:rsidRPr="008C4D17">
        <w:t>-основные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</w:r>
    </w:p>
    <w:p w:rsidR="00D9284F" w:rsidRPr="008C4D17" w:rsidRDefault="00D9284F" w:rsidP="00D9284F">
      <w:pPr>
        <w:ind w:firstLine="709"/>
        <w:jc w:val="both"/>
      </w:pPr>
      <w:r w:rsidRPr="008C4D17">
        <w:t>-порядок установки и снятия систем сигнализации, характер и условия их срабатывания;</w:t>
      </w:r>
    </w:p>
    <w:p w:rsidR="00D9284F" w:rsidRPr="008C4D17" w:rsidRDefault="00D9284F" w:rsidP="00D9284F">
      <w:pPr>
        <w:ind w:firstLine="709"/>
        <w:jc w:val="both"/>
      </w:pPr>
      <w:r w:rsidRPr="008C4D17">
        <w:t>-правила содержания автомобиля, ухода за кузовом и салоном, поддержания их в чистоте и благоприятном для длительной эксплуатации состоянии (не мыть автобус на прямых солнечных лучах, не мыть горячей водой зимой, своевременно наносить защитные лосьоны, моющие жидкости и др.).</w:t>
      </w:r>
    </w:p>
    <w:p w:rsidR="00D9284F" w:rsidRPr="008C4D17" w:rsidRDefault="00D9284F" w:rsidP="00D9284F">
      <w:pPr>
        <w:ind w:firstLine="709"/>
        <w:jc w:val="both"/>
      </w:pPr>
      <w:r w:rsidRPr="008C4D17">
        <w:t>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 автобуса.</w:t>
      </w:r>
    </w:p>
    <w:p w:rsidR="00D9284F" w:rsidRPr="008C4D17" w:rsidRDefault="00D9284F" w:rsidP="00D9284F">
      <w:pPr>
        <w:ind w:firstLine="709"/>
        <w:jc w:val="both"/>
      </w:pPr>
      <w:r w:rsidRPr="008C4D17">
        <w:t xml:space="preserve">1.4.В своей деятельности водитель школьного автобуса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</w:t>
      </w:r>
      <w:r w:rsidRPr="008C4D17">
        <w:lastRenderedPageBreak/>
        <w:t>распорядка, приказами и распоряжениями директора школы), настоящей должностной инструкцией.</w:t>
      </w:r>
    </w:p>
    <w:p w:rsidR="00D9284F" w:rsidRPr="008C4D17" w:rsidRDefault="00D9284F" w:rsidP="00D9284F">
      <w:pPr>
        <w:ind w:firstLine="709"/>
        <w:jc w:val="both"/>
      </w:pPr>
      <w:r w:rsidRPr="008C4D17">
        <w:t>Водитель школьного автобуса соблюдает Конвенцию ООН «О правах ребёнка».</w:t>
      </w:r>
    </w:p>
    <w:p w:rsidR="00D9284F" w:rsidRPr="008C4D17" w:rsidRDefault="00D9284F" w:rsidP="00D9284F">
      <w:pPr>
        <w:rPr>
          <w:b/>
          <w:u w:val="single"/>
        </w:rPr>
      </w:pPr>
      <w:r w:rsidRPr="008C4D17">
        <w:rPr>
          <w:b/>
          <w:u w:val="single"/>
        </w:rPr>
        <w:t>2.  Функции</w:t>
      </w:r>
    </w:p>
    <w:p w:rsidR="00D9284F" w:rsidRPr="008C4D17" w:rsidRDefault="00D9284F" w:rsidP="00D9284F">
      <w:pPr>
        <w:ind w:firstLine="709"/>
        <w:jc w:val="both"/>
      </w:pPr>
      <w:r w:rsidRPr="008C4D17">
        <w:t xml:space="preserve">Основным направлением деятельности водителя школьного автобуса является осуществление перевозки пассажиров – учащихся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</w:t>
      </w:r>
      <w:proofErr w:type="gramStart"/>
      <w:r w:rsidRPr="008C4D17">
        <w:t>контроль за</w:t>
      </w:r>
      <w:proofErr w:type="gramEnd"/>
      <w:r w:rsidRPr="008C4D17">
        <w:t xml:space="preserve"> его состоянием  и принятие мер к своевременному ремонту.</w:t>
      </w:r>
    </w:p>
    <w:p w:rsidR="00D9284F" w:rsidRPr="008C4D17" w:rsidRDefault="00D9284F" w:rsidP="00D9284F">
      <w:pPr>
        <w:rPr>
          <w:b/>
          <w:u w:val="single"/>
        </w:rPr>
      </w:pPr>
      <w:r w:rsidRPr="008C4D17">
        <w:rPr>
          <w:b/>
          <w:u w:val="single"/>
        </w:rPr>
        <w:t>3.Должностные обязанности</w:t>
      </w:r>
    </w:p>
    <w:p w:rsidR="00D9284F" w:rsidRPr="008C4D17" w:rsidRDefault="001A357C" w:rsidP="00D9284F">
      <w:pPr>
        <w:ind w:firstLine="709"/>
        <w:jc w:val="both"/>
      </w:pPr>
      <w:r>
        <w:t xml:space="preserve">  </w:t>
      </w:r>
      <w:r w:rsidR="00D9284F" w:rsidRPr="008C4D17">
        <w:t>Водитель школьного автобуса обязан:</w:t>
      </w:r>
    </w:p>
    <w:p w:rsidR="00D9284F" w:rsidRPr="008C4D17" w:rsidRDefault="00D9284F" w:rsidP="00D9284F">
      <w:pPr>
        <w:ind w:firstLine="709"/>
        <w:jc w:val="both"/>
      </w:pPr>
      <w:r w:rsidRPr="008C4D17">
        <w:t>3.1.Обеспечивать корректное плавное профессиональное вождение автобуса,  максимально обеспечивающее сохранность жизни и здоровья пассажиров и технически исправное состояние самого автобуса; не применять без крайней необходимости звуковые сигналы и обгоны впереди идущих автомобилей; предвидеть любую дорожную обстановку; выбирать скорость движения и инстанцию, исключающие возникновение аварийной ситуации.</w:t>
      </w:r>
    </w:p>
    <w:p w:rsidR="00D9284F" w:rsidRPr="008C4D17" w:rsidRDefault="00D9284F" w:rsidP="00D9284F">
      <w:pPr>
        <w:ind w:firstLine="709"/>
        <w:jc w:val="both"/>
      </w:pPr>
      <w:r w:rsidRPr="008C4D17">
        <w:t>3.2.Перед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D9284F" w:rsidRPr="008C4D17" w:rsidRDefault="00D9284F" w:rsidP="00D9284F">
      <w:pPr>
        <w:ind w:firstLine="709"/>
        <w:jc w:val="both"/>
      </w:pPr>
      <w:r w:rsidRPr="008C4D17">
        <w:t>3.3.Ежедневно перед выходом в рейс проходить медицинское освидетельствование с отметкой в путевом листе.</w:t>
      </w:r>
    </w:p>
    <w:p w:rsidR="00D9284F" w:rsidRPr="008C4D17" w:rsidRDefault="00D9284F" w:rsidP="00D9284F">
      <w:pPr>
        <w:ind w:firstLine="709"/>
        <w:jc w:val="both"/>
      </w:pPr>
      <w:r w:rsidRPr="008C4D17">
        <w:t>3.4.При перевозке детей устанавливать на транспортном средстве спереди и сзади опознавательные знаки «Перевозка детей».</w:t>
      </w:r>
    </w:p>
    <w:p w:rsidR="00D9284F" w:rsidRPr="008C4D17" w:rsidRDefault="00D9284F" w:rsidP="00D9284F">
      <w:pPr>
        <w:ind w:firstLine="709"/>
        <w:jc w:val="both"/>
      </w:pPr>
      <w:r w:rsidRPr="008C4D17">
        <w:t>3.5.Перед началом перевозки детей убедиться в наличии сопровождающих взрослых у каждой из дверей транспортного средства.</w:t>
      </w:r>
    </w:p>
    <w:p w:rsidR="00D9284F" w:rsidRPr="008C4D17" w:rsidRDefault="00D9284F" w:rsidP="00D9284F">
      <w:pPr>
        <w:ind w:firstLine="709"/>
        <w:jc w:val="both"/>
      </w:pPr>
      <w:r w:rsidRPr="008C4D17">
        <w:t>3.6.Движение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D9284F" w:rsidRPr="008C4D17" w:rsidRDefault="00D9284F" w:rsidP="00D9284F">
      <w:pPr>
        <w:ind w:firstLine="709"/>
        <w:jc w:val="both"/>
      </w:pPr>
      <w:r w:rsidRPr="008C4D17">
        <w:t xml:space="preserve">3.7.Перевозку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</w:t>
      </w:r>
      <w:proofErr w:type="gramStart"/>
      <w:r w:rsidRPr="008C4D17">
        <w:t>но</w:t>
      </w:r>
      <w:proofErr w:type="gramEnd"/>
      <w:r w:rsidRPr="008C4D17">
        <w:t xml:space="preserve"> не превышая </w:t>
      </w:r>
      <w:smartTag w:uri="urn:schemas-microsoft-com:office:smarttags" w:element="metricconverter">
        <w:smartTagPr>
          <w:attr w:name="ProductID" w:val="60 км/ч"/>
        </w:smartTagPr>
        <w:r w:rsidRPr="008C4D17">
          <w:t>60 км/ч</w:t>
        </w:r>
      </w:smartTag>
      <w:r w:rsidRPr="008C4D17">
        <w:t>.</w:t>
      </w:r>
    </w:p>
    <w:p w:rsidR="00D9284F" w:rsidRPr="008C4D17" w:rsidRDefault="00D9284F" w:rsidP="00D9284F">
      <w:pPr>
        <w:ind w:firstLine="709"/>
        <w:jc w:val="both"/>
      </w:pPr>
      <w:r w:rsidRPr="008C4D17">
        <w:t>3.8.Осуществлять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D9284F" w:rsidRPr="008C4D17" w:rsidRDefault="00D9284F" w:rsidP="00D9284F">
      <w:pPr>
        <w:ind w:firstLine="709"/>
        <w:jc w:val="both"/>
      </w:pPr>
      <w:r w:rsidRPr="008C4D17">
        <w:t>3.9.Не выходить из кабины автобуса при посадке и высадке детей, запрещается осуществлять движение задним ходом.</w:t>
      </w:r>
    </w:p>
    <w:p w:rsidR="00D9284F" w:rsidRPr="008C4D17" w:rsidRDefault="00D9284F" w:rsidP="00D9284F">
      <w:pPr>
        <w:ind w:firstLine="709"/>
        <w:jc w:val="both"/>
      </w:pPr>
      <w:r w:rsidRPr="008C4D17">
        <w:t>3.10.Сдавать забытые и потерянные пассажирами вещи на хранение ответственному за это работнику учреждения.</w:t>
      </w:r>
    </w:p>
    <w:p w:rsidR="00D9284F" w:rsidRPr="008C4D17" w:rsidRDefault="00D9284F" w:rsidP="00D9284F">
      <w:pPr>
        <w:ind w:firstLine="709"/>
        <w:jc w:val="both"/>
      </w:pPr>
      <w:r w:rsidRPr="008C4D17">
        <w:lastRenderedPageBreak/>
        <w:t>3.11.Не оставлять автобус без присмотра за пределами видимости на любой максимальный срок, дающий шанс его угона или кражи каких-либо вещей из салона. Парковать автобус лишь на охраняемых стоянках.</w:t>
      </w:r>
    </w:p>
    <w:p w:rsidR="00D9284F" w:rsidRPr="008C4D17" w:rsidRDefault="00D9284F" w:rsidP="00D9284F">
      <w:pPr>
        <w:ind w:firstLine="709"/>
        <w:jc w:val="both"/>
      </w:pPr>
      <w:r w:rsidRPr="008C4D17">
        <w:t>3.12.В обязательном порядке ставить автобус на сигнализацию при любых случаях  выхода из салона. Во время движения и стоянки все двери автомобиля должны быть блокированы. При выходе из автобуса (посадке) необходимо убедиться в отсутствии потенциальной опасности.</w:t>
      </w:r>
    </w:p>
    <w:p w:rsidR="00D9284F" w:rsidRPr="008C4D17" w:rsidRDefault="00D9284F" w:rsidP="00D9284F">
      <w:pPr>
        <w:ind w:firstLine="709"/>
        <w:jc w:val="both"/>
      </w:pPr>
      <w:r w:rsidRPr="008C4D17">
        <w:t>3.13.Следить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</w:r>
    </w:p>
    <w:p w:rsidR="00D9284F" w:rsidRPr="008C4D17" w:rsidRDefault="00D9284F" w:rsidP="00D9284F">
      <w:pPr>
        <w:ind w:firstLine="709"/>
        <w:jc w:val="both"/>
      </w:pPr>
      <w:r w:rsidRPr="008C4D17">
        <w:t>3.14.Содержать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D9284F" w:rsidRPr="008C4D17" w:rsidRDefault="00D9284F" w:rsidP="00D9284F">
      <w:pPr>
        <w:ind w:firstLine="709"/>
        <w:jc w:val="both"/>
      </w:pPr>
      <w:r w:rsidRPr="008C4D17">
        <w:t>3.15.Строго выполнять все распоряжения директора школы и его заместителя по хозяйственной работе. Обеспечивать своевременную подачу автобуса.</w:t>
      </w:r>
    </w:p>
    <w:p w:rsidR="00D9284F" w:rsidRPr="008C4D17" w:rsidRDefault="00D9284F" w:rsidP="00D9284F">
      <w:pPr>
        <w:ind w:firstLine="709"/>
        <w:jc w:val="both"/>
      </w:pPr>
      <w:r w:rsidRPr="008C4D17">
        <w:t>3.16.Сообщать своему непосредственному руководителю правдивую информацию о своем самочувствии.</w:t>
      </w:r>
    </w:p>
    <w:p w:rsidR="00D9284F" w:rsidRPr="008C4D17" w:rsidRDefault="00D9284F" w:rsidP="00D9284F">
      <w:pPr>
        <w:ind w:firstLine="709"/>
        <w:jc w:val="both"/>
      </w:pPr>
      <w:r w:rsidRPr="008C4D17">
        <w:t xml:space="preserve">3.17.Не употреблять </w:t>
      </w:r>
      <w:proofErr w:type="gramStart"/>
      <w:r w:rsidRPr="008C4D17">
        <w:t>перед</w:t>
      </w:r>
      <w:proofErr w:type="gramEnd"/>
      <w:r w:rsidRPr="008C4D17">
        <w:t xml:space="preserve"> или в процессе работы алкоголь, психотропные, снотворные, </w:t>
      </w:r>
      <w:proofErr w:type="spellStart"/>
      <w:r w:rsidRPr="008C4D17">
        <w:t>антидепрессивные</w:t>
      </w:r>
      <w:proofErr w:type="spellEnd"/>
      <w:r w:rsidRPr="008C4D17">
        <w:t xml:space="preserve"> и другие средства, снижающие внимание, реакцию и работоспособность организма человека.</w:t>
      </w:r>
    </w:p>
    <w:p w:rsidR="00D9284F" w:rsidRPr="008C4D17" w:rsidRDefault="00D9284F" w:rsidP="00D9284F">
      <w:pPr>
        <w:ind w:firstLine="709"/>
        <w:jc w:val="both"/>
      </w:pPr>
      <w:r w:rsidRPr="008C4D17">
        <w:t>3.18.Категорически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руководства. Всегда находиться на рабочем месте в автобусе или в непосредственной близости от него.</w:t>
      </w:r>
    </w:p>
    <w:p w:rsidR="00D9284F" w:rsidRPr="008C4D17" w:rsidRDefault="00D9284F" w:rsidP="00D9284F">
      <w:pPr>
        <w:ind w:firstLine="709"/>
        <w:jc w:val="both"/>
      </w:pPr>
      <w:r w:rsidRPr="008C4D17">
        <w:t>3.19.Ежедневно вести путевые листы, отмечая маршруты следования, пройденный километраж, расход топлива и количество времени.</w:t>
      </w:r>
    </w:p>
    <w:p w:rsidR="00D9284F" w:rsidRPr="008C4D17" w:rsidRDefault="00D9284F" w:rsidP="00D9284F">
      <w:pPr>
        <w:ind w:firstLine="709"/>
        <w:jc w:val="both"/>
      </w:pPr>
      <w:r w:rsidRPr="008C4D17">
        <w:t>3.20.Внимательно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D9284F" w:rsidRPr="008C4D17" w:rsidRDefault="00D9284F" w:rsidP="00D9284F">
      <w:pPr>
        <w:ind w:firstLine="709"/>
        <w:jc w:val="both"/>
      </w:pPr>
      <w:r w:rsidRPr="008C4D17">
        <w:t>3.21.Иметь при себе и по требованию сотрудников милиции передавать им, а также дружинникам и внештатным сотрудникам милиции для проверки документы, указанные в Правилах дорожного движения.</w:t>
      </w:r>
    </w:p>
    <w:p w:rsidR="00D9284F" w:rsidRPr="008C4D17" w:rsidRDefault="00D9284F" w:rsidP="00D9284F">
      <w:pPr>
        <w:ind w:firstLine="709"/>
        <w:jc w:val="both"/>
      </w:pPr>
      <w:r w:rsidRPr="008C4D17">
        <w:t>3.22.Проходить по требованию сотрудников милиции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D9284F" w:rsidRPr="008C4D17" w:rsidRDefault="00D9284F" w:rsidP="00D9284F">
      <w:pPr>
        <w:ind w:firstLine="709"/>
        <w:jc w:val="both"/>
      </w:pPr>
      <w:r w:rsidRPr="008C4D17">
        <w:t>3.23.При дорожно-транспортном происшествии, в случае причастности к нему:</w:t>
      </w:r>
    </w:p>
    <w:p w:rsidR="00D9284F" w:rsidRPr="008C4D17" w:rsidRDefault="00D9284F" w:rsidP="00D9284F">
      <w:pPr>
        <w:ind w:firstLine="709"/>
        <w:jc w:val="both"/>
      </w:pPr>
      <w:r w:rsidRPr="008C4D17">
        <w:lastRenderedPageBreak/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D9284F" w:rsidRPr="008C4D17" w:rsidRDefault="00D9284F" w:rsidP="00D9284F">
      <w:pPr>
        <w:ind w:firstLine="709"/>
        <w:jc w:val="both"/>
      </w:pPr>
      <w:proofErr w:type="gramStart"/>
      <w:r w:rsidRPr="008C4D17"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  <w:proofErr w:type="gramEnd"/>
    </w:p>
    <w:p w:rsidR="00D9284F" w:rsidRPr="008C4D17" w:rsidRDefault="00D9284F" w:rsidP="00D9284F">
      <w:pPr>
        <w:ind w:firstLine="709"/>
        <w:jc w:val="both"/>
      </w:pPr>
      <w:r w:rsidRPr="008C4D17">
        <w:t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 и принять все возможные меры к их сохранению и организации объезда места происшествия;</w:t>
      </w:r>
    </w:p>
    <w:p w:rsidR="00D9284F" w:rsidRPr="008C4D17" w:rsidRDefault="00D9284F" w:rsidP="00D9284F">
      <w:pPr>
        <w:ind w:firstLine="709"/>
        <w:jc w:val="both"/>
      </w:pPr>
      <w:r w:rsidRPr="008C4D17">
        <w:t>-сообщить о случившемся в милицию, записать фамилии и адреса очевидцев и ожидать прибытия сотрудников милиции.</w:t>
      </w:r>
    </w:p>
    <w:p w:rsidR="00D9284F" w:rsidRPr="008C4D17" w:rsidRDefault="00D9284F" w:rsidP="00D9284F">
      <w:pPr>
        <w:ind w:firstLine="709"/>
        <w:jc w:val="both"/>
      </w:pPr>
      <w:r w:rsidRPr="008C4D17">
        <w:t>3.24.Не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</w:r>
    </w:p>
    <w:p w:rsidR="00D9284F" w:rsidRPr="008C4D17" w:rsidRDefault="00D9284F" w:rsidP="00D9284F">
      <w:pPr>
        <w:rPr>
          <w:b/>
          <w:u w:val="single"/>
        </w:rPr>
      </w:pPr>
      <w:r w:rsidRPr="008C4D17">
        <w:rPr>
          <w:b/>
          <w:u w:val="single"/>
        </w:rPr>
        <w:t>4.Права</w:t>
      </w:r>
    </w:p>
    <w:p w:rsidR="00D9284F" w:rsidRPr="008C4D17" w:rsidRDefault="00D9284F" w:rsidP="00D9284F">
      <w:pPr>
        <w:ind w:firstLine="709"/>
        <w:jc w:val="both"/>
      </w:pPr>
      <w:r w:rsidRPr="008C4D17">
        <w:t>Водитель школьного автобуса имеет право:</w:t>
      </w:r>
    </w:p>
    <w:p w:rsidR="00D9284F" w:rsidRPr="008C4D17" w:rsidRDefault="00D9284F" w:rsidP="00D9284F">
      <w:pPr>
        <w:ind w:firstLine="709"/>
        <w:jc w:val="both"/>
      </w:pPr>
      <w:r w:rsidRPr="008C4D17">
        <w:t>4.1.Требовать от пассажиров соблюдения норм поведения, чистоты, пристегиваться ремнем безопасности.</w:t>
      </w:r>
    </w:p>
    <w:p w:rsidR="00D9284F" w:rsidRPr="008C4D17" w:rsidRDefault="00D9284F" w:rsidP="00D9284F">
      <w:pPr>
        <w:ind w:firstLine="709"/>
        <w:jc w:val="both"/>
      </w:pPr>
      <w:r w:rsidRPr="008C4D17">
        <w:t>4.2.Представлять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  своей деятельности.</w:t>
      </w:r>
    </w:p>
    <w:p w:rsidR="00D9284F" w:rsidRPr="008C4D17" w:rsidRDefault="00D9284F" w:rsidP="00D9284F">
      <w:pPr>
        <w:ind w:firstLine="709"/>
        <w:jc w:val="both"/>
      </w:pPr>
      <w:r w:rsidRPr="008C4D17">
        <w:t>4.3.Получать от директора школы и его заместителей информацию, необходимую для осуществления своей деятельности.</w:t>
      </w:r>
    </w:p>
    <w:p w:rsidR="00D9284F" w:rsidRPr="008C4D17" w:rsidRDefault="00D9284F" w:rsidP="00D9284F">
      <w:pPr>
        <w:ind w:firstLine="709"/>
        <w:jc w:val="both"/>
      </w:pPr>
      <w:r w:rsidRPr="008C4D17">
        <w:t>4.4.Требовать от администрации оказания содействия в  исполнении своих должностных обязанностей.</w:t>
      </w:r>
    </w:p>
    <w:p w:rsidR="00D9284F" w:rsidRPr="008C4D17" w:rsidRDefault="00D9284F" w:rsidP="00D9284F">
      <w:pPr>
        <w:ind w:firstLine="709"/>
        <w:jc w:val="both"/>
      </w:pPr>
      <w:r w:rsidRPr="008C4D17">
        <w:t>4.5.Повышать свою квалификацию, посещать семинары, курсы.</w:t>
      </w:r>
    </w:p>
    <w:p w:rsidR="00D9284F" w:rsidRPr="008C4D17" w:rsidRDefault="00D9284F" w:rsidP="00D9284F">
      <w:pPr>
        <w:rPr>
          <w:b/>
          <w:u w:val="single"/>
        </w:rPr>
      </w:pPr>
      <w:r w:rsidRPr="008C4D17">
        <w:rPr>
          <w:b/>
          <w:u w:val="single"/>
        </w:rPr>
        <w:t>5.Ответственность</w:t>
      </w:r>
    </w:p>
    <w:p w:rsidR="00D9284F" w:rsidRPr="008C4D17" w:rsidRDefault="00D9284F" w:rsidP="00D9284F">
      <w:pPr>
        <w:ind w:firstLine="709"/>
        <w:jc w:val="both"/>
      </w:pPr>
      <w:proofErr w:type="gramStart"/>
      <w:r w:rsidRPr="008C4D17"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приведшее к дезорганизации образовательного процесса водитель школьного автобуса несёт дисциплинарную ответственность в порядке, определённом трудовым законодательством РФ.</w:t>
      </w:r>
      <w:proofErr w:type="gramEnd"/>
      <w:r w:rsidRPr="008C4D17">
        <w:t xml:space="preserve"> За </w:t>
      </w:r>
      <w:r w:rsidRPr="008C4D17">
        <w:lastRenderedPageBreak/>
        <w:t>грубое нарушение трудовых обязанностей в качестве дисциплинарного наказания может быть применено увольнение.</w:t>
      </w:r>
    </w:p>
    <w:p w:rsidR="00D9284F" w:rsidRPr="008C4D17" w:rsidRDefault="00D9284F" w:rsidP="00D9284F">
      <w:pPr>
        <w:ind w:firstLine="709"/>
        <w:jc w:val="both"/>
      </w:pPr>
      <w:r w:rsidRPr="008C4D17">
        <w:t>5.2.За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</w:r>
    </w:p>
    <w:p w:rsidR="00D9284F" w:rsidRPr="008C4D17" w:rsidRDefault="00D9284F" w:rsidP="00D9284F">
      <w:pPr>
        <w:rPr>
          <w:b/>
          <w:u w:val="single"/>
        </w:rPr>
      </w:pPr>
      <w:r w:rsidRPr="008C4D17">
        <w:rPr>
          <w:b/>
          <w:u w:val="single"/>
        </w:rPr>
        <w:t>6.Взаимоотношения. Связи по должности</w:t>
      </w:r>
    </w:p>
    <w:p w:rsidR="00D9284F" w:rsidRPr="008C4D17" w:rsidRDefault="00D9284F" w:rsidP="00D9284F">
      <w:pPr>
        <w:ind w:firstLine="709"/>
        <w:jc w:val="both"/>
      </w:pPr>
      <w:r w:rsidRPr="008C4D17">
        <w:t>Водитель школьного автобуса:</w:t>
      </w:r>
    </w:p>
    <w:p w:rsidR="00D9284F" w:rsidRPr="008C4D17" w:rsidRDefault="00D9284F" w:rsidP="00D9284F">
      <w:pPr>
        <w:ind w:firstLine="709"/>
        <w:jc w:val="both"/>
      </w:pPr>
      <w:r w:rsidRPr="008C4D17">
        <w:t>6.1.Работает по графику, составленному исходя из 40-часовой рабочей недели и утверждённому директором школы.</w:t>
      </w:r>
    </w:p>
    <w:p w:rsidR="001A357C" w:rsidRDefault="00D9284F" w:rsidP="001A357C">
      <w:pPr>
        <w:ind w:firstLine="709"/>
        <w:jc w:val="both"/>
      </w:pPr>
      <w:r w:rsidRPr="008C4D17">
        <w:t>6.2.Получает от директора школы и его заместителя по хозяйственной работе информацию нормативно-правового и организационного  характера, знакомится под расписк</w:t>
      </w:r>
      <w:r w:rsidR="001A357C">
        <w:t xml:space="preserve">у с </w:t>
      </w:r>
      <w:proofErr w:type="gramStart"/>
      <w:r w:rsidR="001A357C">
        <w:t>соответствующими</w:t>
      </w:r>
      <w:proofErr w:type="gramEnd"/>
      <w:r w:rsidR="001A357C">
        <w:t xml:space="preserve"> </w:t>
      </w:r>
      <w:proofErr w:type="spellStart"/>
      <w:r w:rsidR="001A357C">
        <w:t>докумен</w:t>
      </w:r>
      <w:proofErr w:type="spellEnd"/>
    </w:p>
    <w:p w:rsidR="00D9284F" w:rsidRPr="001A357C" w:rsidRDefault="00D9284F" w:rsidP="001A357C">
      <w:pPr>
        <w:spacing w:after="0"/>
        <w:ind w:firstLine="709"/>
        <w:jc w:val="both"/>
      </w:pPr>
      <w:r>
        <w:rPr>
          <w:sz w:val="24"/>
        </w:rPr>
        <w:t xml:space="preserve"> </w:t>
      </w:r>
      <w:r w:rsidRPr="008C4D17">
        <w:rPr>
          <w:sz w:val="24"/>
        </w:rPr>
        <w:t xml:space="preserve">С инструкцией </w:t>
      </w:r>
      <w:proofErr w:type="gramStart"/>
      <w:r w:rsidRPr="008C4D17">
        <w:rPr>
          <w:sz w:val="24"/>
        </w:rPr>
        <w:t>ознакомлен</w:t>
      </w:r>
      <w:proofErr w:type="gramEnd"/>
      <w:r w:rsidRPr="008C4D17">
        <w:rPr>
          <w:sz w:val="24"/>
        </w:rPr>
        <w:t xml:space="preserve">:   _________                   </w:t>
      </w:r>
      <w:r w:rsidR="001A357C">
        <w:rPr>
          <w:sz w:val="24"/>
          <w:u w:val="single"/>
        </w:rPr>
        <w:t xml:space="preserve"> </w:t>
      </w:r>
    </w:p>
    <w:p w:rsidR="00D9284F" w:rsidRDefault="001A357C" w:rsidP="001A357C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</w:t>
      </w:r>
      <w:r w:rsidR="00D9284F">
        <w:rPr>
          <w:sz w:val="28"/>
          <w:vertAlign w:val="superscript"/>
        </w:rPr>
        <w:t>Подпись</w:t>
      </w:r>
      <w:r w:rsidR="00D9284F">
        <w:rPr>
          <w:sz w:val="28"/>
          <w:vertAlign w:val="superscript"/>
        </w:rPr>
        <w:tab/>
        <w:t xml:space="preserve">                расшифровка подписи </w:t>
      </w:r>
    </w:p>
    <w:p w:rsidR="00D9284F" w:rsidRPr="00F77246" w:rsidRDefault="00D9284F" w:rsidP="00D9284F">
      <w:pPr>
        <w:rPr>
          <w:sz w:val="28"/>
          <w:szCs w:val="28"/>
        </w:rPr>
      </w:pPr>
    </w:p>
    <w:p w:rsidR="001422D8" w:rsidRDefault="001422D8"/>
    <w:sectPr w:rsidR="001422D8" w:rsidSect="0014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4F"/>
    <w:rsid w:val="001422D8"/>
    <w:rsid w:val="001A357C"/>
    <w:rsid w:val="00D9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4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9284F"/>
    <w:pPr>
      <w:keepNext/>
      <w:spacing w:after="0" w:line="240" w:lineRule="auto"/>
      <w:ind w:left="540" w:firstLine="108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9284F"/>
    <w:pPr>
      <w:keepNext/>
      <w:spacing w:after="0" w:line="240" w:lineRule="auto"/>
      <w:ind w:left="540"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D9284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928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284F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paragraph" w:styleId="31">
    <w:name w:val="Body Text 3"/>
    <w:basedOn w:val="a"/>
    <w:link w:val="32"/>
    <w:rsid w:val="00D928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928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2011-07-14T07:33:00Z</dcterms:created>
  <dcterms:modified xsi:type="dcterms:W3CDTF">2011-07-14T08:19:00Z</dcterms:modified>
</cp:coreProperties>
</file>